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113AA" w:rsidRDefault="001113AA" w:rsidP="001113AA">
      <w:pPr>
        <w:rPr>
          <w:rFonts w:hint="eastAsia"/>
        </w:rPr>
      </w:pPr>
      <w:r>
        <w:rPr>
          <w:rFonts w:hint="eastAsia"/>
        </w:rPr>
        <w:t>【披著羊皮的狼故事原文閱讀】</w:t>
      </w:r>
    </w:p>
    <w:p w:rsidR="001113AA" w:rsidRDefault="001113AA" w:rsidP="001113AA"/>
    <w:p w:rsidR="001113AA" w:rsidRDefault="001113AA" w:rsidP="001113AA">
      <w:pPr>
        <w:rPr>
          <w:rFonts w:hint="eastAsia"/>
        </w:rPr>
      </w:pPr>
      <w:r>
        <w:rPr>
          <w:rFonts w:hint="eastAsia"/>
        </w:rPr>
        <w:t xml:space="preserve">　　一天，</w:t>
      </w:r>
      <w:proofErr w:type="gramStart"/>
      <w:r>
        <w:rPr>
          <w:rFonts w:hint="eastAsia"/>
        </w:rPr>
        <w:t>一隻狼</w:t>
      </w:r>
      <w:proofErr w:type="gramEnd"/>
      <w:r>
        <w:rPr>
          <w:rFonts w:hint="eastAsia"/>
        </w:rPr>
        <w:t>決心偽裝一下自己。他以為這樣既可以擺脫獵人的追趕，又便於捕食。他披上了一張羊皮，把自己扮成一隻綿羊，混入了羊群。</w:t>
      </w:r>
    </w:p>
    <w:p w:rsidR="001113AA" w:rsidRDefault="001113AA" w:rsidP="001113AA"/>
    <w:p w:rsidR="001113AA" w:rsidRDefault="001113AA" w:rsidP="001113AA">
      <w:pPr>
        <w:rPr>
          <w:rFonts w:hint="eastAsia"/>
        </w:rPr>
      </w:pPr>
      <w:r>
        <w:rPr>
          <w:rFonts w:hint="eastAsia"/>
        </w:rPr>
        <w:t xml:space="preserve">　　他低著頭假裝吃草，瞞過了牧羊人的眼睛。夜幕降臨時，被牧羊人關在羊圈裡</w:t>
      </w:r>
      <w:proofErr w:type="gramStart"/>
      <w:r>
        <w:rPr>
          <w:rFonts w:hint="eastAsia"/>
        </w:rPr>
        <w:t>的狼正想</w:t>
      </w:r>
      <w:proofErr w:type="gramEnd"/>
      <w:r>
        <w:rPr>
          <w:rFonts w:hint="eastAsia"/>
        </w:rPr>
        <w:t>動手享用他的美食時，牧羊人打開</w:t>
      </w:r>
      <w:proofErr w:type="gramStart"/>
      <w:r>
        <w:rPr>
          <w:rFonts w:hint="eastAsia"/>
        </w:rPr>
        <w:t>了羊圈</w:t>
      </w:r>
      <w:proofErr w:type="gramEnd"/>
      <w:r>
        <w:rPr>
          <w:rFonts w:hint="eastAsia"/>
        </w:rPr>
        <w:t>，打算殺一隻羊為自己做晚飯。他一眼選中了狼假扮的羊，抓住了他，一刀就要了他的命。</w:t>
      </w:r>
    </w:p>
    <w:p w:rsidR="001113AA" w:rsidRDefault="001113AA" w:rsidP="001113AA"/>
    <w:p w:rsidR="001113AA" w:rsidRDefault="001113AA" w:rsidP="001113AA">
      <w:pPr>
        <w:rPr>
          <w:rFonts w:hint="eastAsia"/>
        </w:rPr>
      </w:pPr>
      <w:r>
        <w:rPr>
          <w:rFonts w:hint="eastAsia"/>
        </w:rPr>
        <w:t>【披著羊皮的狼寓意】</w:t>
      </w:r>
    </w:p>
    <w:p w:rsidR="001113AA" w:rsidRDefault="001113AA" w:rsidP="001113AA"/>
    <w:p w:rsidR="00770924" w:rsidRDefault="001113AA" w:rsidP="001113AA">
      <w:pPr>
        <w:pBdr>
          <w:bottom w:val="single" w:sz="6" w:space="1" w:color="auto"/>
        </w:pBdr>
      </w:pPr>
      <w:r>
        <w:rPr>
          <w:rFonts w:hint="eastAsia"/>
        </w:rPr>
        <w:t xml:space="preserve">　　披著羊皮</w:t>
      </w:r>
      <w:proofErr w:type="gramStart"/>
      <w:r>
        <w:rPr>
          <w:rFonts w:hint="eastAsia"/>
        </w:rPr>
        <w:t>的狼這篇</w:t>
      </w:r>
      <w:proofErr w:type="gramEnd"/>
      <w:r>
        <w:rPr>
          <w:rFonts w:hint="eastAsia"/>
        </w:rPr>
        <w:t>伊索寓言告訴了我們，聰明反被聰明誤，偷雞</w:t>
      </w:r>
      <w:proofErr w:type="gramStart"/>
      <w:r>
        <w:rPr>
          <w:rFonts w:hint="eastAsia"/>
        </w:rPr>
        <w:t>不成倒丟了</w:t>
      </w:r>
      <w:proofErr w:type="gramEnd"/>
      <w:r>
        <w:rPr>
          <w:rFonts w:hint="eastAsia"/>
        </w:rPr>
        <w:t>自己的性命。所以還是原原本本的做自己做好。</w:t>
      </w:r>
    </w:p>
    <w:p w:rsidR="001113AA" w:rsidRDefault="001113AA" w:rsidP="001113AA"/>
    <w:p w:rsidR="001113AA" w:rsidRDefault="001113AA" w:rsidP="001113AA">
      <w:proofErr w:type="gramStart"/>
      <w:r>
        <w:rPr>
          <w:rFonts w:hint="eastAsia"/>
        </w:rPr>
        <w:t>【</w:t>
      </w:r>
      <w:proofErr w:type="gramEnd"/>
      <w:r>
        <w:rPr>
          <w:rFonts w:hint="eastAsia"/>
        </w:rPr>
        <w:t>披着羊皮的狼故事原文阅读】</w:t>
      </w:r>
    </w:p>
    <w:p w:rsidR="001113AA" w:rsidRDefault="001113AA" w:rsidP="001113AA"/>
    <w:p w:rsidR="001113AA" w:rsidRDefault="001113AA" w:rsidP="001113AA">
      <w:r>
        <w:rPr>
          <w:rFonts w:hint="eastAsia"/>
        </w:rPr>
        <w:t xml:space="preserve">　　一天，</w:t>
      </w:r>
      <w:proofErr w:type="gramStart"/>
      <w:r>
        <w:rPr>
          <w:rFonts w:hint="eastAsia"/>
        </w:rPr>
        <w:t>一隻狼</w:t>
      </w:r>
      <w:proofErr w:type="gramEnd"/>
      <w:r>
        <w:rPr>
          <w:rFonts w:hint="eastAsia"/>
        </w:rPr>
        <w:t>决心伪装一下自己。他以为这样既可以摆脱猎人的追赶，又便于捕食。他披上了</w:t>
      </w:r>
      <w:proofErr w:type="gramStart"/>
      <w:r>
        <w:rPr>
          <w:rFonts w:hint="eastAsia"/>
        </w:rPr>
        <w:t>一</w:t>
      </w:r>
      <w:proofErr w:type="gramEnd"/>
      <w:r>
        <w:rPr>
          <w:rFonts w:hint="eastAsia"/>
        </w:rPr>
        <w:t>张羊皮，把自己扮成一隻绵羊，混入了羊群。</w:t>
      </w:r>
    </w:p>
    <w:p w:rsidR="001113AA" w:rsidRDefault="001113AA" w:rsidP="001113AA"/>
    <w:p w:rsidR="001113AA" w:rsidRDefault="001113AA" w:rsidP="001113AA">
      <w:r>
        <w:rPr>
          <w:rFonts w:hint="eastAsia"/>
        </w:rPr>
        <w:t xml:space="preserve">　　他低着头假装吃草，瞒过了牧羊人的眼睛。夜幕降临时，被牧羊人关在羊圈裡的狼正想动手享用他的美食时，牧羊人打开了羊圈，打算杀一隻羊为自己做晚饭。他一眼选中了狼假扮的羊，抓住了他，一刀就要了他的命。</w:t>
      </w:r>
    </w:p>
    <w:p w:rsidR="001113AA" w:rsidRDefault="001113AA" w:rsidP="001113AA"/>
    <w:p w:rsidR="001113AA" w:rsidRDefault="001113AA" w:rsidP="001113AA">
      <w:proofErr w:type="gramStart"/>
      <w:r>
        <w:rPr>
          <w:rFonts w:hint="eastAsia"/>
        </w:rPr>
        <w:t>【</w:t>
      </w:r>
      <w:proofErr w:type="gramEnd"/>
      <w:r>
        <w:rPr>
          <w:rFonts w:hint="eastAsia"/>
        </w:rPr>
        <w:t>披着羊皮的狼寓意】</w:t>
      </w:r>
    </w:p>
    <w:p w:rsidR="001113AA" w:rsidRDefault="001113AA" w:rsidP="001113AA"/>
    <w:p w:rsidR="001113AA" w:rsidRDefault="001113AA" w:rsidP="001113AA">
      <w:pPr>
        <w:pBdr>
          <w:bottom w:val="single" w:sz="6" w:space="1" w:color="auto"/>
        </w:pBdr>
      </w:pPr>
      <w:r>
        <w:rPr>
          <w:rFonts w:hint="eastAsia"/>
        </w:rPr>
        <w:t xml:space="preserve">　　披着羊皮的狼这篇伊索寓言告诉了我们，聪明反被聪明误，偷鸡不成倒丢了自己的性命。所以还是原原本本的做自己做好。</w:t>
      </w:r>
    </w:p>
    <w:p w:rsidR="001113AA" w:rsidRDefault="001113AA" w:rsidP="001113AA"/>
    <w:p w:rsidR="001113AA" w:rsidRPr="001113AA" w:rsidRDefault="001113AA" w:rsidP="001113AA">
      <w:pPr>
        <w:widowControl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inherit" w:eastAsia="細明體" w:hAnsi="inherit" w:cs="細明體"/>
          <w:color w:val="202124"/>
          <w:kern w:val="0"/>
          <w:sz w:val="28"/>
          <w:szCs w:val="28"/>
          <w:lang w:val="en"/>
        </w:rPr>
      </w:pPr>
      <w:r w:rsidRPr="001113AA">
        <w:rPr>
          <w:rFonts w:ascii="inherit" w:eastAsia="細明體" w:hAnsi="inherit" w:cs="細明體"/>
          <w:color w:val="202124"/>
          <w:kern w:val="0"/>
          <w:sz w:val="28"/>
          <w:szCs w:val="28"/>
          <w:lang w:val="en"/>
        </w:rPr>
        <w:t>One day, a wolf decided to disguise himself. He thought that this would not only get rid of the hunter's pursuit, but also facilitate the predation. He put on a sheepskin, disguised himself as a sheep, and mixed into the flock.</w:t>
      </w:r>
    </w:p>
    <w:p w:rsidR="001113AA" w:rsidRPr="001113AA" w:rsidRDefault="001113AA" w:rsidP="001113AA">
      <w:pPr>
        <w:widowControl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inherit" w:eastAsia="細明體" w:hAnsi="inherit" w:cs="細明體"/>
          <w:color w:val="202124"/>
          <w:kern w:val="0"/>
          <w:sz w:val="28"/>
          <w:szCs w:val="28"/>
          <w:lang w:val="en"/>
        </w:rPr>
      </w:pPr>
    </w:p>
    <w:p w:rsidR="001113AA" w:rsidRPr="001113AA" w:rsidRDefault="001113AA" w:rsidP="001113AA">
      <w:pPr>
        <w:widowControl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inherit" w:eastAsia="細明體" w:hAnsi="inherit" w:cs="細明體"/>
          <w:color w:val="202124"/>
          <w:kern w:val="0"/>
          <w:sz w:val="28"/>
          <w:szCs w:val="28"/>
          <w:lang w:val="en"/>
        </w:rPr>
      </w:pPr>
      <w:r w:rsidRPr="001113AA">
        <w:rPr>
          <w:rFonts w:ascii="inherit" w:eastAsia="細明體" w:hAnsi="inherit" w:cs="細明體"/>
          <w:color w:val="202124"/>
          <w:kern w:val="0"/>
          <w:sz w:val="28"/>
          <w:szCs w:val="28"/>
          <w:lang w:val="en"/>
        </w:rPr>
        <w:t xml:space="preserve">He lowered his head and pretended to eat grass, hiding from the shepherd's eyes. When night fell, the wolf who had been locked in the </w:t>
      </w:r>
      <w:r w:rsidRPr="001113AA">
        <w:rPr>
          <w:rFonts w:ascii="inherit" w:eastAsia="細明體" w:hAnsi="inherit" w:cs="細明體"/>
          <w:color w:val="202124"/>
          <w:kern w:val="0"/>
          <w:sz w:val="28"/>
          <w:szCs w:val="28"/>
          <w:lang w:val="en"/>
        </w:rPr>
        <w:lastRenderedPageBreak/>
        <w:t>sheepfold by the shepherd was about to start enjoying his food. The shepherd opened the sheepfold and planned to kill a sheep to make dinner for himself. He chose the sheep disguised by the wolf at a glance, grabbed him, and killed him with one knife.</w:t>
      </w:r>
    </w:p>
    <w:p w:rsidR="001113AA" w:rsidRPr="001113AA" w:rsidRDefault="001113AA" w:rsidP="001113AA">
      <w:pPr>
        <w:widowControl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inherit" w:eastAsia="細明體" w:hAnsi="inherit" w:cs="細明體"/>
          <w:color w:val="202124"/>
          <w:kern w:val="0"/>
          <w:sz w:val="28"/>
          <w:szCs w:val="28"/>
          <w:lang w:val="en"/>
        </w:rPr>
      </w:pPr>
    </w:p>
    <w:p w:rsidR="001113AA" w:rsidRPr="001113AA" w:rsidRDefault="001113AA" w:rsidP="001113AA">
      <w:pPr>
        <w:widowControl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inherit" w:eastAsia="細明體" w:hAnsi="inherit" w:cs="細明體"/>
          <w:color w:val="202124"/>
          <w:kern w:val="0"/>
          <w:sz w:val="28"/>
          <w:szCs w:val="28"/>
          <w:lang w:val="en"/>
        </w:rPr>
      </w:pPr>
      <w:r w:rsidRPr="001113AA">
        <w:rPr>
          <w:rFonts w:ascii="inherit" w:eastAsia="細明體" w:hAnsi="inherit" w:cs="細明體"/>
          <w:color w:val="202124"/>
          <w:kern w:val="0"/>
          <w:sz w:val="28"/>
          <w:szCs w:val="28"/>
          <w:lang w:val="en"/>
        </w:rPr>
        <w:t>[Meaning of a wolf in sheep's clothing]</w:t>
      </w:r>
    </w:p>
    <w:p w:rsidR="001113AA" w:rsidRPr="001113AA" w:rsidRDefault="001113AA" w:rsidP="001113AA">
      <w:pPr>
        <w:widowControl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inherit" w:eastAsia="細明體" w:hAnsi="inherit" w:cs="細明體"/>
          <w:color w:val="202124"/>
          <w:kern w:val="0"/>
          <w:sz w:val="28"/>
          <w:szCs w:val="28"/>
          <w:lang w:val="en"/>
        </w:rPr>
      </w:pPr>
    </w:p>
    <w:p w:rsidR="001113AA" w:rsidRPr="001113AA" w:rsidRDefault="001113AA" w:rsidP="001113AA">
      <w:pPr>
        <w:widowControl/>
        <w:shd w:val="clear" w:color="auto" w:fill="F8F9FA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line="540" w:lineRule="atLeast"/>
        <w:rPr>
          <w:rFonts w:ascii="inherit" w:eastAsia="細明體" w:hAnsi="inherit" w:cs="細明體"/>
          <w:color w:val="202124"/>
          <w:kern w:val="0"/>
          <w:sz w:val="28"/>
          <w:szCs w:val="28"/>
        </w:rPr>
      </w:pPr>
      <w:r w:rsidRPr="001113AA">
        <w:rPr>
          <w:rFonts w:ascii="inherit" w:eastAsia="細明體" w:hAnsi="inherit" w:cs="細明體"/>
          <w:color w:val="202124"/>
          <w:kern w:val="0"/>
          <w:sz w:val="28"/>
          <w:szCs w:val="28"/>
          <w:lang w:val="en"/>
        </w:rPr>
        <w:t>Aesop's fable, The Wolf in Sheep's Clothing, tells us that cleverness is mistaken by cleverness, and stealing chickens will cost you your life. So still do it yourself.</w:t>
      </w:r>
    </w:p>
    <w:tbl>
      <w:tblPr>
        <w:tblW w:w="0" w:type="auto"/>
        <w:tblCellSpacing w:w="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130"/>
        <w:gridCol w:w="1656"/>
        <w:gridCol w:w="5510"/>
      </w:tblGrid>
      <w:tr w:rsidR="001113AA" w:rsidRPr="001113AA" w:rsidTr="001113AA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1113AA" w:rsidRPr="001113AA" w:rsidRDefault="001113AA" w:rsidP="001113AA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1113AA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羊皮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1113AA" w:rsidRPr="001113AA" w:rsidRDefault="001113AA" w:rsidP="001113AA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1113AA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yángpí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1113AA" w:rsidRPr="001113AA" w:rsidRDefault="001113AA" w:rsidP="001113AA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1113AA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sheepskin</w:t>
            </w:r>
          </w:p>
        </w:tc>
      </w:tr>
      <w:tr w:rsidR="001113AA" w:rsidRPr="001113AA" w:rsidTr="001113AA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1113AA" w:rsidRPr="001113AA" w:rsidRDefault="001113AA" w:rsidP="001113AA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bookmarkStart w:id="0" w:name="_GoBack"/>
            <w:r w:rsidRPr="001113AA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偽裝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1113AA" w:rsidRPr="001113AA" w:rsidRDefault="001113AA" w:rsidP="001113AA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1113AA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wěizhuāng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1113AA" w:rsidRPr="001113AA" w:rsidRDefault="001113AA" w:rsidP="001113AA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1113AA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 xml:space="preserve">to pretend to be (asleep </w:t>
            </w:r>
            <w:proofErr w:type="spellStart"/>
            <w:r w:rsidRPr="001113AA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etc</w:t>
            </w:r>
            <w:proofErr w:type="spellEnd"/>
            <w:r w:rsidRPr="001113AA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) / to disguise oneself as / pretense / disguise / (military) to camouflage / camouflage</w:t>
            </w:r>
          </w:p>
        </w:tc>
      </w:tr>
      <w:bookmarkEnd w:id="0"/>
      <w:tr w:rsidR="001113AA" w:rsidRPr="001113AA" w:rsidTr="001113AA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1113AA" w:rsidRPr="001113AA" w:rsidRDefault="001113AA" w:rsidP="001113AA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1113AA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追趕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1113AA" w:rsidRPr="001113AA" w:rsidRDefault="001113AA" w:rsidP="001113AA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1113AA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zhuīgǎn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1113AA" w:rsidRPr="001113AA" w:rsidRDefault="001113AA" w:rsidP="001113AA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1113AA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to pursue / to chase after / to accelerate / to catch up with / to overtake</w:t>
            </w:r>
          </w:p>
        </w:tc>
      </w:tr>
      <w:tr w:rsidR="001113AA" w:rsidRPr="001113AA" w:rsidTr="001113AA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1113AA" w:rsidRPr="001113AA" w:rsidRDefault="001113AA" w:rsidP="001113AA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1113AA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捕食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1113AA" w:rsidRPr="001113AA" w:rsidRDefault="001113AA" w:rsidP="001113AA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1113AA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bǔshí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1113AA" w:rsidRPr="001113AA" w:rsidRDefault="001113AA" w:rsidP="001113AA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1113AA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to prey on / to catch and feed on / to hunt for food</w:t>
            </w:r>
          </w:p>
        </w:tc>
      </w:tr>
      <w:tr w:rsidR="001113AA" w:rsidRPr="001113AA" w:rsidTr="001113AA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1113AA" w:rsidRPr="001113AA" w:rsidRDefault="001113AA" w:rsidP="001113AA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1113AA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綿羊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1113AA" w:rsidRPr="001113AA" w:rsidRDefault="001113AA" w:rsidP="001113AA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1113AA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miányáng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1113AA" w:rsidRPr="001113AA" w:rsidRDefault="001113AA" w:rsidP="001113AA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1113AA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sheep</w:t>
            </w:r>
          </w:p>
        </w:tc>
      </w:tr>
      <w:tr w:rsidR="001113AA" w:rsidRPr="001113AA" w:rsidTr="001113AA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1113AA" w:rsidRPr="001113AA" w:rsidRDefault="001113AA" w:rsidP="001113AA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1113AA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假裝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1113AA" w:rsidRPr="001113AA" w:rsidRDefault="001113AA" w:rsidP="001113AA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1113AA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jiǎzhuāng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1113AA" w:rsidRPr="001113AA" w:rsidRDefault="001113AA" w:rsidP="001113AA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1113AA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to feign / to pretend</w:t>
            </w:r>
          </w:p>
        </w:tc>
      </w:tr>
      <w:tr w:rsidR="001113AA" w:rsidRPr="001113AA" w:rsidTr="001113AA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1113AA" w:rsidRPr="001113AA" w:rsidRDefault="001113AA" w:rsidP="001113AA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1113AA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吃草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1113AA" w:rsidRPr="001113AA" w:rsidRDefault="001113AA" w:rsidP="001113AA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1113AA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chīcǎo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1113AA" w:rsidRPr="001113AA" w:rsidRDefault="001113AA" w:rsidP="001113AA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1113AA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to graze / to eat grass</w:t>
            </w:r>
          </w:p>
        </w:tc>
      </w:tr>
      <w:tr w:rsidR="001113AA" w:rsidRPr="001113AA" w:rsidTr="001113AA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1113AA" w:rsidRPr="001113AA" w:rsidRDefault="001113AA" w:rsidP="001113AA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1113AA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牧羊人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1113AA" w:rsidRPr="001113AA" w:rsidRDefault="001113AA" w:rsidP="001113AA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1113AA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mùyángrén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1113AA" w:rsidRPr="001113AA" w:rsidRDefault="001113AA" w:rsidP="001113AA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1113AA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shepherd</w:t>
            </w:r>
          </w:p>
        </w:tc>
      </w:tr>
      <w:tr w:rsidR="001113AA" w:rsidRPr="001113AA" w:rsidTr="001113AA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1113AA" w:rsidRPr="001113AA" w:rsidRDefault="001113AA" w:rsidP="001113AA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1113AA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夜幕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1113AA" w:rsidRPr="001113AA" w:rsidRDefault="001113AA" w:rsidP="001113AA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1113AA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yèmù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1113AA" w:rsidRPr="001113AA" w:rsidRDefault="001113AA" w:rsidP="001113AA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1113AA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curtain of night / gathering darkness</w:t>
            </w:r>
          </w:p>
        </w:tc>
      </w:tr>
      <w:tr w:rsidR="001113AA" w:rsidRPr="001113AA" w:rsidTr="001113AA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1113AA" w:rsidRPr="001113AA" w:rsidRDefault="001113AA" w:rsidP="001113AA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1113AA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享用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1113AA" w:rsidRPr="001113AA" w:rsidRDefault="001113AA" w:rsidP="001113AA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1113AA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xiǎngyòng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1113AA" w:rsidRPr="001113AA" w:rsidRDefault="001113AA" w:rsidP="001113AA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1113AA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to enjoy (i.e. have the use or benefit of)</w:t>
            </w:r>
          </w:p>
        </w:tc>
      </w:tr>
      <w:tr w:rsidR="001113AA" w:rsidRPr="001113AA" w:rsidTr="001113AA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1113AA" w:rsidRPr="001113AA" w:rsidRDefault="001113AA" w:rsidP="001113AA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1113AA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美食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1113AA" w:rsidRPr="001113AA" w:rsidRDefault="001113AA" w:rsidP="001113AA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1113AA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měishí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1113AA" w:rsidRPr="001113AA" w:rsidRDefault="001113AA" w:rsidP="001113AA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1113AA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culinary delicacy / fine food / gourmet food</w:t>
            </w:r>
          </w:p>
        </w:tc>
      </w:tr>
      <w:tr w:rsidR="001113AA" w:rsidRPr="001113AA" w:rsidTr="001113AA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1113AA" w:rsidRPr="001113AA" w:rsidRDefault="001113AA" w:rsidP="001113AA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1113AA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假扮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1113AA" w:rsidRPr="001113AA" w:rsidRDefault="001113AA" w:rsidP="001113AA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1113AA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jiǎbàn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1113AA" w:rsidRPr="001113AA" w:rsidRDefault="001113AA" w:rsidP="001113AA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1113AA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 xml:space="preserve">to impersonate / to act the part of </w:t>
            </w:r>
            <w:proofErr w:type="spellStart"/>
            <w:r w:rsidRPr="001113AA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sb</w:t>
            </w:r>
            <w:proofErr w:type="spellEnd"/>
            <w:r w:rsidRPr="001113AA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 xml:space="preserve"> / to disguise oneself as </w:t>
            </w:r>
            <w:proofErr w:type="spellStart"/>
            <w:r w:rsidRPr="001113AA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sb</w:t>
            </w:r>
            <w:proofErr w:type="spellEnd"/>
            <w:r w:rsidRPr="001113AA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 xml:space="preserve"> else</w:t>
            </w:r>
          </w:p>
        </w:tc>
      </w:tr>
      <w:tr w:rsidR="001113AA" w:rsidRPr="001113AA" w:rsidTr="001113AA">
        <w:trPr>
          <w:tblCellSpacing w:w="15" w:type="dxa"/>
        </w:trPr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1113AA" w:rsidRPr="001113AA" w:rsidRDefault="001113AA" w:rsidP="001113AA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1113AA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性命</w:t>
            </w:r>
          </w:p>
        </w:tc>
        <w:tc>
          <w:tcPr>
            <w:tcW w:w="0" w:type="auto"/>
            <w:noWrap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1113AA" w:rsidRPr="001113AA" w:rsidRDefault="001113AA" w:rsidP="001113AA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proofErr w:type="spellStart"/>
            <w:r w:rsidRPr="001113AA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xìngmìng</w:t>
            </w:r>
            <w:proofErr w:type="spellEnd"/>
          </w:p>
        </w:tc>
        <w:tc>
          <w:tcPr>
            <w:tcW w:w="0" w:type="auto"/>
            <w:tcMar>
              <w:top w:w="15" w:type="dxa"/>
              <w:left w:w="15" w:type="dxa"/>
              <w:bottom w:w="15" w:type="dxa"/>
              <w:right w:w="240" w:type="dxa"/>
            </w:tcMar>
            <w:vAlign w:val="center"/>
            <w:hideMark/>
          </w:tcPr>
          <w:p w:rsidR="001113AA" w:rsidRPr="001113AA" w:rsidRDefault="001113AA" w:rsidP="001113AA">
            <w:pPr>
              <w:widowControl/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</w:pPr>
            <w:r w:rsidRPr="001113AA">
              <w:rPr>
                <w:rFonts w:ascii="Arial" w:eastAsia="新細明體" w:hAnsi="Arial" w:cs="Arial"/>
                <w:color w:val="000000"/>
                <w:kern w:val="0"/>
                <w:sz w:val="27"/>
                <w:szCs w:val="27"/>
              </w:rPr>
              <w:t>life</w:t>
            </w:r>
          </w:p>
        </w:tc>
      </w:tr>
    </w:tbl>
    <w:p w:rsidR="001113AA" w:rsidRDefault="001113AA" w:rsidP="001113AA">
      <w:pPr>
        <w:rPr>
          <w:rFonts w:hint="eastAsia"/>
        </w:rPr>
      </w:pPr>
    </w:p>
    <w:sectPr w:rsidR="001113AA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細明體">
    <w:altName w:val="MingLiU"/>
    <w:panose1 w:val="02020509000000000000"/>
    <w:charset w:val="88"/>
    <w:family w:val="modern"/>
    <w:pitch w:val="fixed"/>
    <w:sig w:usb0="A00002FF" w:usb1="28CFFCFA" w:usb2="00000016" w:usb3="00000000" w:csb0="00100001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113AA"/>
    <w:rsid w:val="001113AA"/>
    <w:rsid w:val="00204559"/>
    <w:rsid w:val="00F972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843466"/>
  <w15:chartTrackingRefBased/>
  <w15:docId w15:val="{905C6FA7-EC8E-4D6F-8B40-07636ECE94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semiHidden/>
    <w:unhideWhenUsed/>
    <w:rsid w:val="001113AA"/>
    <w:pPr>
      <w:widowControl/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細明體" w:eastAsia="細明體" w:hAnsi="細明體" w:cs="細明體"/>
      <w:kern w:val="0"/>
      <w:szCs w:val="24"/>
    </w:rPr>
  </w:style>
  <w:style w:type="character" w:customStyle="1" w:styleId="HTML0">
    <w:name w:val="HTML 預設格式 字元"/>
    <w:basedOn w:val="a0"/>
    <w:link w:val="HTML"/>
    <w:uiPriority w:val="99"/>
    <w:semiHidden/>
    <w:rsid w:val="001113AA"/>
    <w:rPr>
      <w:rFonts w:ascii="細明體" w:eastAsia="細明體" w:hAnsi="細明體" w:cs="細明體"/>
      <w:kern w:val="0"/>
      <w:szCs w:val="24"/>
    </w:rPr>
  </w:style>
  <w:style w:type="character" w:customStyle="1" w:styleId="y2iqfc">
    <w:name w:val="y2iqfc"/>
    <w:basedOn w:val="a0"/>
    <w:rsid w:val="001113A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31307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0986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2269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299</Words>
  <Characters>1710</Characters>
  <Application>Microsoft Office Word</Application>
  <DocSecurity>0</DocSecurity>
  <Lines>14</Lines>
  <Paragraphs>4</Paragraphs>
  <ScaleCrop>false</ScaleCrop>
  <Company/>
  <LinksUpToDate>false</LinksUpToDate>
  <CharactersWithSpaces>2005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Jack Chang</dc:creator>
  <cp:keywords/>
  <dc:description/>
  <cp:lastModifiedBy>Jack Chang</cp:lastModifiedBy>
  <cp:revision>1</cp:revision>
  <dcterms:created xsi:type="dcterms:W3CDTF">2022-03-28T02:39:00Z</dcterms:created>
  <dcterms:modified xsi:type="dcterms:W3CDTF">2022-03-28T02:43:00Z</dcterms:modified>
</cp:coreProperties>
</file>